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FC" w:rsidRPr="0099615A" w:rsidRDefault="00F8531E" w:rsidP="00F04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99615A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</w:p>
    <w:p w:rsidR="00803943" w:rsidRPr="0099615A" w:rsidRDefault="00803943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                    </w:t>
      </w:r>
      <w:r w:rsidR="00843850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ул.Кене Азербаева 4, кв. 41</w:t>
      </w:r>
    </w:p>
    <w:p w:rsidR="00803943" w:rsidRPr="0099615A" w:rsidRDefault="00843850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</w:rPr>
        <w:t>Г. Астана</w:t>
      </w:r>
      <w:r w:rsidR="0051075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тел.: 87055655568</w:t>
      </w:r>
      <w:r w:rsidR="00803943"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531E" w:rsidRPr="0099615A" w:rsidRDefault="00803943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51075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E-</w:t>
      </w:r>
      <w:r w:rsidR="00843850" w:rsidRPr="0099615A">
        <w:rPr>
          <w:rFonts w:ascii="Times New Roman" w:hAnsi="Times New Roman" w:cs="Times New Roman"/>
          <w:sz w:val="24"/>
          <w:szCs w:val="24"/>
          <w:lang w:val="kk-KZ"/>
        </w:rPr>
        <w:t>mail:</w:t>
      </w:r>
      <w:r w:rsidR="00843850" w:rsidRPr="0099615A">
        <w:rPr>
          <w:rFonts w:ascii="Times New Roman" w:hAnsi="Times New Roman" w:cs="Times New Roman"/>
          <w:sz w:val="24"/>
          <w:szCs w:val="24"/>
        </w:rPr>
        <w:t xml:space="preserve"> </w:t>
      </w:r>
      <w:r w:rsidR="00843850" w:rsidRPr="0099615A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843850" w:rsidRPr="0099615A">
        <w:rPr>
          <w:rFonts w:ascii="Times New Roman" w:hAnsi="Times New Roman" w:cs="Times New Roman"/>
          <w:sz w:val="24"/>
          <w:szCs w:val="24"/>
        </w:rPr>
        <w:t>5568</w:t>
      </w:r>
      <w:r w:rsidR="00843850" w:rsidRPr="0099615A">
        <w:rPr>
          <w:rFonts w:ascii="Times New Roman" w:hAnsi="Times New Roman" w:cs="Times New Roman"/>
          <w:sz w:val="24"/>
          <w:szCs w:val="24"/>
          <w:lang w:val="kk-KZ"/>
        </w:rPr>
        <w:t>@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mail</w:t>
      </w:r>
      <w:r w:rsidR="00510752"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43850" w:rsidRPr="0099615A">
        <w:rPr>
          <w:rFonts w:ascii="Times New Roman" w:hAnsi="Times New Roman" w:cs="Times New Roman"/>
          <w:sz w:val="24"/>
          <w:szCs w:val="24"/>
          <w:lang w:val="kk-KZ"/>
        </w:rPr>
        <w:t>ru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944B5A" w:rsidRPr="0099615A" w:rsidRDefault="00843850" w:rsidP="00F042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 xml:space="preserve">Кенжебулатова </w:t>
      </w:r>
      <w:proofErr w:type="spellStart"/>
      <w:r w:rsidRPr="0099615A">
        <w:rPr>
          <w:rFonts w:ascii="Times New Roman" w:hAnsi="Times New Roman" w:cs="Times New Roman"/>
          <w:b/>
          <w:sz w:val="24"/>
          <w:szCs w:val="24"/>
        </w:rPr>
        <w:t>Асия</w:t>
      </w:r>
      <w:proofErr w:type="spellEnd"/>
      <w:r w:rsidRPr="00996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615A">
        <w:rPr>
          <w:rFonts w:ascii="Times New Roman" w:hAnsi="Times New Roman" w:cs="Times New Roman"/>
          <w:b/>
          <w:sz w:val="24"/>
          <w:szCs w:val="24"/>
        </w:rPr>
        <w:t>Микояновна</w:t>
      </w:r>
      <w:proofErr w:type="spellEnd"/>
    </w:p>
    <w:p w:rsidR="00F8531E" w:rsidRPr="0099615A" w:rsidRDefault="0043362F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</w:rPr>
        <w:t xml:space="preserve"> </w:t>
      </w:r>
      <w:r w:rsidR="00F8531E" w:rsidRPr="0099615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 w:rsidR="00F8531E" w:rsidRPr="0099615A">
        <w:rPr>
          <w:rFonts w:ascii="Times New Roman" w:hAnsi="Times New Roman" w:cs="Times New Roman"/>
          <w:b/>
          <w:sz w:val="24"/>
          <w:szCs w:val="24"/>
        </w:rPr>
        <w:t>рождения</w:t>
      </w:r>
      <w:r w:rsidR="00F8531E" w:rsidRPr="0099615A">
        <w:rPr>
          <w:rFonts w:ascii="Times New Roman" w:hAnsi="Times New Roman" w:cs="Times New Roman"/>
          <w:sz w:val="24"/>
          <w:szCs w:val="24"/>
        </w:rPr>
        <w:t xml:space="preserve"> </w:t>
      </w:r>
      <w:r w:rsidR="00944B5A" w:rsidRPr="009961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4B5A" w:rsidRPr="0099615A">
        <w:rPr>
          <w:rFonts w:ascii="Times New Roman" w:hAnsi="Times New Roman" w:cs="Times New Roman"/>
          <w:sz w:val="24"/>
          <w:szCs w:val="24"/>
        </w:rPr>
        <w:t xml:space="preserve"> </w:t>
      </w:r>
      <w:r w:rsidR="00843850" w:rsidRPr="0099615A">
        <w:rPr>
          <w:rFonts w:ascii="Times New Roman" w:hAnsi="Times New Roman" w:cs="Times New Roman"/>
          <w:sz w:val="24"/>
          <w:szCs w:val="24"/>
        </w:rPr>
        <w:t xml:space="preserve">  26.01.1965</w:t>
      </w:r>
      <w:r w:rsidRPr="0099615A">
        <w:rPr>
          <w:rFonts w:ascii="Times New Roman" w:hAnsi="Times New Roman" w:cs="Times New Roman"/>
          <w:sz w:val="24"/>
          <w:szCs w:val="24"/>
        </w:rPr>
        <w:t>.</w:t>
      </w:r>
    </w:p>
    <w:p w:rsidR="00F8531E" w:rsidRPr="0099615A" w:rsidRDefault="00F8531E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Национальность</w:t>
      </w:r>
      <w:r w:rsidR="00944B5A" w:rsidRPr="0099615A">
        <w:rPr>
          <w:rFonts w:ascii="Times New Roman" w:hAnsi="Times New Roman" w:cs="Times New Roman"/>
          <w:b/>
          <w:sz w:val="24"/>
          <w:szCs w:val="24"/>
        </w:rPr>
        <w:t>:</w:t>
      </w:r>
      <w:r w:rsidRPr="0099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15A">
        <w:rPr>
          <w:rFonts w:ascii="Times New Roman" w:hAnsi="Times New Roman" w:cs="Times New Roman"/>
          <w:sz w:val="24"/>
          <w:szCs w:val="24"/>
        </w:rPr>
        <w:t xml:space="preserve">  казашка</w:t>
      </w:r>
      <w:r w:rsidR="0043362F" w:rsidRPr="0099615A">
        <w:rPr>
          <w:rFonts w:ascii="Times New Roman" w:hAnsi="Times New Roman" w:cs="Times New Roman"/>
          <w:sz w:val="24"/>
          <w:szCs w:val="24"/>
        </w:rPr>
        <w:t>.</w:t>
      </w:r>
    </w:p>
    <w:p w:rsidR="00944B5A" w:rsidRPr="0099615A" w:rsidRDefault="00944B5A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Гражданство:</w:t>
      </w:r>
      <w:r w:rsidRPr="0099615A">
        <w:rPr>
          <w:rFonts w:ascii="Times New Roman" w:hAnsi="Times New Roman" w:cs="Times New Roman"/>
          <w:sz w:val="24"/>
          <w:szCs w:val="24"/>
        </w:rPr>
        <w:t xml:space="preserve"> 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Республика Казахстан</w:t>
      </w:r>
      <w:r w:rsidR="005C3605"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44B5A" w:rsidRPr="0099615A" w:rsidRDefault="00944B5A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Семейное положение</w:t>
      </w:r>
      <w:r w:rsidR="00843850" w:rsidRPr="0099615A">
        <w:rPr>
          <w:rFonts w:ascii="Times New Roman" w:hAnsi="Times New Roman" w:cs="Times New Roman"/>
          <w:sz w:val="24"/>
          <w:szCs w:val="24"/>
          <w:lang w:val="kk-KZ"/>
        </w:rPr>
        <w:t>: замужем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605"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2670E" w:rsidRPr="0099615A" w:rsidRDefault="0092670E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Личные качества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: пунктуальность, ответственность, организаторская способность.</w:t>
      </w:r>
    </w:p>
    <w:p w:rsidR="0092670E" w:rsidRPr="0099615A" w:rsidRDefault="0092670E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Поощрения: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благодарности,</w:t>
      </w:r>
      <w:r w:rsidR="00140331" w:rsidRPr="0099615A">
        <w:rPr>
          <w:rFonts w:ascii="Times New Roman" w:hAnsi="Times New Roman" w:cs="Times New Roman"/>
          <w:sz w:val="24"/>
          <w:szCs w:val="24"/>
          <w:lang w:val="kk-KZ"/>
        </w:rPr>
        <w:t>грамоты,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материальные поощрения(премии).</w:t>
      </w:r>
    </w:p>
    <w:p w:rsidR="00944B5A" w:rsidRPr="0099615A" w:rsidRDefault="00944B5A" w:rsidP="00F0428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43850" w:rsidRPr="0099615A">
        <w:rPr>
          <w:rFonts w:ascii="Times New Roman" w:hAnsi="Times New Roman" w:cs="Times New Roman"/>
          <w:sz w:val="24"/>
          <w:szCs w:val="24"/>
        </w:rPr>
        <w:t>:   высшее</w:t>
      </w:r>
      <w:r w:rsidRPr="0099615A">
        <w:rPr>
          <w:rFonts w:ascii="Times New Roman" w:hAnsi="Times New Roman" w:cs="Times New Roman"/>
          <w:sz w:val="24"/>
          <w:szCs w:val="24"/>
        </w:rPr>
        <w:t>.</w:t>
      </w:r>
    </w:p>
    <w:p w:rsidR="00F8531E" w:rsidRPr="0099615A" w:rsidRDefault="00140331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F8531E" w:rsidRPr="0099615A" w:rsidRDefault="00704690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1991 2021</w:t>
      </w:r>
      <w:r w:rsidRPr="0099615A">
        <w:rPr>
          <w:rFonts w:ascii="Times New Roman" w:hAnsi="Times New Roman" w:cs="Times New Roman"/>
          <w:sz w:val="24"/>
          <w:szCs w:val="24"/>
        </w:rPr>
        <w:t xml:space="preserve"> -  старший </w:t>
      </w:r>
      <w:proofErr w:type="gramStart"/>
      <w:r w:rsidRPr="0099615A">
        <w:rPr>
          <w:rFonts w:ascii="Times New Roman" w:hAnsi="Times New Roman" w:cs="Times New Roman"/>
          <w:sz w:val="24"/>
          <w:szCs w:val="24"/>
        </w:rPr>
        <w:t>преподаватель  кафедры</w:t>
      </w:r>
      <w:proofErr w:type="gramEnd"/>
      <w:r w:rsidRPr="0099615A">
        <w:rPr>
          <w:rFonts w:ascii="Times New Roman" w:hAnsi="Times New Roman" w:cs="Times New Roman"/>
          <w:sz w:val="24"/>
          <w:szCs w:val="24"/>
        </w:rPr>
        <w:t xml:space="preserve"> истории и политологии гуманитарного</w:t>
      </w:r>
      <w:r w:rsidR="005F1566" w:rsidRPr="0099615A">
        <w:rPr>
          <w:rFonts w:ascii="Times New Roman" w:hAnsi="Times New Roman" w:cs="Times New Roman"/>
          <w:sz w:val="24"/>
          <w:szCs w:val="24"/>
        </w:rPr>
        <w:t xml:space="preserve"> факультета  университета</w:t>
      </w:r>
      <w:r w:rsidRPr="0099615A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99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г.Семей</w:t>
      </w:r>
      <w:proofErr w:type="spellEnd"/>
      <w:r w:rsidR="005F1566" w:rsidRPr="0099615A">
        <w:rPr>
          <w:rFonts w:ascii="Times New Roman" w:hAnsi="Times New Roman" w:cs="Times New Roman"/>
          <w:sz w:val="24"/>
          <w:szCs w:val="24"/>
        </w:rPr>
        <w:t>.</w:t>
      </w:r>
    </w:p>
    <w:p w:rsidR="005F1566" w:rsidRPr="0099615A" w:rsidRDefault="00704690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5F1566" w:rsidRPr="0099615A">
        <w:rPr>
          <w:rFonts w:ascii="Times New Roman" w:hAnsi="Times New Roman" w:cs="Times New Roman"/>
          <w:sz w:val="24"/>
          <w:szCs w:val="24"/>
        </w:rPr>
        <w:t xml:space="preserve"> – </w:t>
      </w:r>
      <w:r w:rsidRPr="0099615A">
        <w:rPr>
          <w:rFonts w:ascii="Times New Roman" w:hAnsi="Times New Roman" w:cs="Times New Roman"/>
          <w:sz w:val="24"/>
          <w:szCs w:val="24"/>
        </w:rPr>
        <w:t xml:space="preserve">методист отдела учебно-методического управления АО «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99615A">
        <w:rPr>
          <w:rFonts w:ascii="Times New Roman" w:hAnsi="Times New Roman" w:cs="Times New Roman"/>
          <w:sz w:val="24"/>
          <w:szCs w:val="24"/>
        </w:rPr>
        <w:t>»</w:t>
      </w:r>
    </w:p>
    <w:p w:rsidR="009E1B9C" w:rsidRPr="0099615A" w:rsidRDefault="00704690" w:rsidP="00F04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 xml:space="preserve">2022 –  </w:t>
      </w:r>
      <w:r w:rsidRPr="0099615A">
        <w:rPr>
          <w:rFonts w:ascii="Times New Roman" w:hAnsi="Times New Roman" w:cs="Times New Roman"/>
          <w:sz w:val="24"/>
          <w:szCs w:val="24"/>
        </w:rPr>
        <w:t>старший преподаватель кафедры социально-гуманитарных дисциплин факультета Экономики и сервиса.</w:t>
      </w:r>
    </w:p>
    <w:p w:rsidR="002F1DAE" w:rsidRPr="0099615A" w:rsidRDefault="002F1DAE" w:rsidP="00F042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 xml:space="preserve">Языковые навыки: </w:t>
      </w:r>
      <w:r w:rsidRPr="0099615A">
        <w:rPr>
          <w:rFonts w:ascii="Times New Roman" w:hAnsi="Times New Roman" w:cs="Times New Roman"/>
          <w:sz w:val="24"/>
          <w:szCs w:val="24"/>
        </w:rPr>
        <w:t>Казахский язык –родной язык,</w:t>
      </w:r>
      <w:r w:rsidR="000158C0" w:rsidRPr="0099615A">
        <w:rPr>
          <w:rFonts w:ascii="Times New Roman" w:hAnsi="Times New Roman" w:cs="Times New Roman"/>
          <w:sz w:val="24"/>
          <w:szCs w:val="24"/>
        </w:rPr>
        <w:t xml:space="preserve"> свободно владею русским языком</w:t>
      </w:r>
      <w:r w:rsidR="00704690" w:rsidRPr="0099615A">
        <w:rPr>
          <w:rFonts w:ascii="Times New Roman" w:hAnsi="Times New Roman" w:cs="Times New Roman"/>
          <w:sz w:val="24"/>
          <w:szCs w:val="24"/>
        </w:rPr>
        <w:t>.</w:t>
      </w:r>
      <w:r w:rsidRPr="00996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DAE" w:rsidRPr="0099615A" w:rsidRDefault="002F1DAE" w:rsidP="00F042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Компьютерные</w:t>
      </w:r>
      <w:r w:rsidRPr="00996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615A">
        <w:rPr>
          <w:rFonts w:ascii="Times New Roman" w:hAnsi="Times New Roman" w:cs="Times New Roman"/>
          <w:b/>
          <w:sz w:val="24"/>
          <w:szCs w:val="24"/>
        </w:rPr>
        <w:t>навыки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0331"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Windows 7</w:t>
      </w:r>
      <w:r w:rsidR="0092670E" w:rsidRPr="009961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Windows 10</w:t>
      </w:r>
      <w:proofErr w:type="gramStart"/>
      <w:r w:rsidRPr="0099615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2670E" w:rsidRPr="009961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CA3" w:rsidRPr="0099615A">
        <w:rPr>
          <w:rFonts w:ascii="Times New Roman" w:hAnsi="Times New Roman" w:cs="Times New Roman"/>
          <w:sz w:val="24"/>
          <w:szCs w:val="24"/>
          <w:lang w:val="en-US"/>
        </w:rPr>
        <w:t>Excel</w:t>
      </w:r>
      <w:proofErr w:type="gramEnd"/>
      <w:r w:rsidR="00453CA3"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70E" w:rsidRPr="009961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CA3"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Internet</w:t>
      </w:r>
      <w:r w:rsidR="0092670E" w:rsidRPr="009961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E1B9C" w:rsidRPr="0099615A" w:rsidRDefault="009E1B9C" w:rsidP="00F042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15A">
        <w:rPr>
          <w:rFonts w:ascii="Times New Roman" w:hAnsi="Times New Roman" w:cs="Times New Roman"/>
          <w:b/>
          <w:sz w:val="24"/>
          <w:szCs w:val="24"/>
        </w:rPr>
        <w:t>Научные  публикации:</w:t>
      </w:r>
    </w:p>
    <w:p w:rsidR="009E1B9C" w:rsidRPr="0099615A" w:rsidRDefault="009E1B9C" w:rsidP="00F042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</w:rPr>
        <w:t>Статьи</w:t>
      </w:r>
      <w:r w:rsidR="0043362F" w:rsidRPr="0099615A">
        <w:rPr>
          <w:rFonts w:ascii="Times New Roman" w:hAnsi="Times New Roman" w:cs="Times New Roman"/>
          <w:sz w:val="24"/>
          <w:szCs w:val="24"/>
        </w:rPr>
        <w:t xml:space="preserve"> - </w:t>
      </w:r>
      <w:r w:rsidRPr="0099615A">
        <w:rPr>
          <w:rFonts w:ascii="Times New Roman" w:hAnsi="Times New Roman" w:cs="Times New Roman"/>
          <w:sz w:val="24"/>
          <w:szCs w:val="24"/>
        </w:rPr>
        <w:t xml:space="preserve"> 2 п.л.</w:t>
      </w:r>
    </w:p>
    <w:p w:rsidR="009E1B9C" w:rsidRPr="0099615A" w:rsidRDefault="009E1B9C" w:rsidP="00F042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</w:rPr>
        <w:t>Учебное пособие – «</w:t>
      </w:r>
      <w:r w:rsidR="00704690" w:rsidRPr="0099615A">
        <w:rPr>
          <w:rFonts w:ascii="Times New Roman" w:hAnsi="Times New Roman" w:cs="Times New Roman"/>
          <w:sz w:val="24"/>
          <w:szCs w:val="24"/>
        </w:rPr>
        <w:t>Философия</w:t>
      </w:r>
      <w:r w:rsidRPr="009961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4690" w:rsidRPr="0099615A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99615A">
        <w:rPr>
          <w:rFonts w:ascii="Times New Roman" w:hAnsi="Times New Roman" w:cs="Times New Roman"/>
          <w:sz w:val="24"/>
          <w:szCs w:val="24"/>
        </w:rPr>
        <w:t xml:space="preserve">- 3.5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99615A">
        <w:rPr>
          <w:rFonts w:ascii="Times New Roman" w:hAnsi="Times New Roman" w:cs="Times New Roman"/>
          <w:sz w:val="24"/>
          <w:szCs w:val="24"/>
        </w:rPr>
        <w:t>.</w:t>
      </w:r>
    </w:p>
    <w:p w:rsidR="0043362F" w:rsidRPr="0099615A" w:rsidRDefault="009E1B9C" w:rsidP="00F042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</w:rPr>
        <w:t>Учебное пособие</w:t>
      </w:r>
      <w:r w:rsidR="0043362F" w:rsidRPr="0099615A">
        <w:rPr>
          <w:rFonts w:ascii="Times New Roman" w:hAnsi="Times New Roman" w:cs="Times New Roman"/>
          <w:sz w:val="24"/>
          <w:szCs w:val="24"/>
        </w:rPr>
        <w:t xml:space="preserve"> – «</w:t>
      </w:r>
      <w:r w:rsidR="00704690" w:rsidRPr="0099615A">
        <w:rPr>
          <w:rFonts w:ascii="Times New Roman" w:hAnsi="Times New Roman" w:cs="Times New Roman"/>
          <w:sz w:val="24"/>
          <w:szCs w:val="24"/>
          <w:lang w:val="kk-KZ"/>
        </w:rPr>
        <w:t>Философия</w:t>
      </w:r>
      <w:r w:rsidR="0043362F" w:rsidRPr="0099615A">
        <w:rPr>
          <w:rFonts w:ascii="Times New Roman" w:hAnsi="Times New Roman" w:cs="Times New Roman"/>
          <w:sz w:val="24"/>
          <w:szCs w:val="24"/>
        </w:rPr>
        <w:t>»</w:t>
      </w:r>
      <w:r w:rsidR="00704690" w:rsidRPr="0099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690" w:rsidRPr="0099615A">
        <w:rPr>
          <w:rFonts w:ascii="Times New Roman" w:hAnsi="Times New Roman" w:cs="Times New Roman"/>
          <w:sz w:val="24"/>
          <w:szCs w:val="24"/>
        </w:rPr>
        <w:t>рус</w:t>
      </w:r>
      <w:r w:rsidR="0043362F" w:rsidRPr="0099615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43362F" w:rsidRPr="0099615A">
        <w:rPr>
          <w:rFonts w:ascii="Times New Roman" w:hAnsi="Times New Roman" w:cs="Times New Roman"/>
          <w:sz w:val="24"/>
          <w:szCs w:val="24"/>
        </w:rPr>
        <w:t>3.п.л.</w:t>
      </w:r>
    </w:p>
    <w:p w:rsidR="009E1B9C" w:rsidRPr="0099615A" w:rsidRDefault="009E1B9C" w:rsidP="00F042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53123" w:rsidRPr="0099615A" w:rsidRDefault="00453123" w:rsidP="00BA5B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53123" w:rsidRPr="0099615A" w:rsidRDefault="00453123" w:rsidP="00BA5B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690" w:rsidRPr="0099615A" w:rsidRDefault="00704690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690" w:rsidRPr="0099615A" w:rsidRDefault="00704690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Түйіндеме</w:t>
      </w:r>
    </w:p>
    <w:p w:rsidR="00BA5B29" w:rsidRPr="0099615A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</w:t>
      </w:r>
      <w:r w:rsidR="00704690" w:rsidRPr="0099615A">
        <w:rPr>
          <w:rFonts w:ascii="Times New Roman" w:hAnsi="Times New Roman" w:cs="Times New Roman"/>
          <w:sz w:val="24"/>
          <w:szCs w:val="24"/>
          <w:lang w:val="kk-KZ"/>
        </w:rPr>
        <w:t>Республикасы К.Азербаева к-сі, 4, пәтер. 41</w:t>
      </w:r>
    </w:p>
    <w:p w:rsidR="00BA5B29" w:rsidRPr="0099615A" w:rsidRDefault="00704690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Г.Астана ​​тел.: 87055655568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B29" w:rsidRPr="0099615A" w:rsidRDefault="00BA5B29" w:rsidP="00704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E</w:t>
      </w:r>
      <w:r w:rsidR="00704690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-mail: </w: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asia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>5568@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04690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t>asia</w:t>
      </w:r>
      <w:r w:rsidR="00704690" w:rsidRPr="0099615A">
        <w:rPr>
          <w:rStyle w:val="a4"/>
          <w:rFonts w:ascii="Times New Roman" w:hAnsi="Times New Roman" w:cs="Times New Roman"/>
          <w:sz w:val="24"/>
          <w:szCs w:val="24"/>
        </w:rPr>
        <w:t>5568</w:t>
      </w:r>
      <w:r w:rsidR="00704690" w:rsidRPr="0099615A">
        <w:rPr>
          <w:rStyle w:val="a4"/>
          <w:rFonts w:ascii="Times New Roman" w:hAnsi="Times New Roman" w:cs="Times New Roman"/>
          <w:sz w:val="24"/>
          <w:szCs w:val="24"/>
          <w:lang w:val="kk-KZ"/>
        </w:rPr>
        <w:t>@mail.</w:t>
      </w:r>
      <w:r w:rsidR="00704690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99615A"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704690" w:rsidRPr="0099615A" w:rsidRDefault="00704690" w:rsidP="0070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15A">
        <w:rPr>
          <w:rFonts w:ascii="Times New Roman" w:hAnsi="Times New Roman" w:cs="Times New Roman"/>
          <w:sz w:val="24"/>
          <w:szCs w:val="24"/>
        </w:rPr>
        <w:t xml:space="preserve">                                           Кенжебулатова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99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5A">
        <w:rPr>
          <w:rFonts w:ascii="Times New Roman" w:hAnsi="Times New Roman" w:cs="Times New Roman"/>
          <w:sz w:val="24"/>
          <w:szCs w:val="24"/>
        </w:rPr>
        <w:t>Микояновна</w:t>
      </w:r>
      <w:proofErr w:type="spellEnd"/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Туған күні:</w:t>
      </w:r>
      <w:r w:rsidR="00704690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26.01.1965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Ұлты: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қазақ.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Азаматтығы: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Отбасылық жағдайы: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тұрмыста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Жеке қасиеттері: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ұқыптылық, жауапкершілік, ұйымдастырушылық қабілет.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алғыс, грамоталар, материалдық ынталандырулар (бонустар).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Білімі:</w:t>
      </w:r>
      <w:r w:rsidR="00704690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жоғары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қызмет:</w:t>
      </w:r>
    </w:p>
    <w:p w:rsidR="00895724" w:rsidRPr="0099615A" w:rsidRDefault="00704690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1991-2021жж- Шакарим  университетінің гуманитрлық факультеті тарих және саясаттану  кафедрасының аға оқытушысы</w:t>
      </w:r>
    </w:p>
    <w:p w:rsidR="00895724" w:rsidRPr="0099615A" w:rsidRDefault="00895724" w:rsidP="0089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2021-2022жж- «Қазақ технология және бизнес университеті» оқү-методикалық басқарманың әдіскері.</w:t>
      </w:r>
    </w:p>
    <w:p w:rsidR="00895724" w:rsidRPr="0099615A" w:rsidRDefault="00895724" w:rsidP="0089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2022- «Қазақ технология және бизнес университеті» әлеуметтік-гуманитарлық кафедрасының аға оқытушысы</w:t>
      </w:r>
    </w:p>
    <w:p w:rsidR="00704690" w:rsidRPr="0099615A" w:rsidRDefault="00895724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Тіл меңгеруі: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– ана тілім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, Орыс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жетік меңгергенмін.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Компьютерлік дағдылар: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Windows 7, Windows 10 Word, Excel, Internet.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Ғылыми жарияланымдар: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1. Мақалалар - 2 б.т.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2. Оқу құр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алы – «Философия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» –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>каз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3,5 б.т.</w:t>
      </w:r>
    </w:p>
    <w:p w:rsidR="00BA5B29" w:rsidRPr="0099615A" w:rsidRDefault="00895724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3. Оқу құралы – «Философия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>» -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рус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>3.б.т.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5724" w:rsidRPr="0099615A" w:rsidRDefault="00895724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B29" w:rsidRPr="0099615A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en-US"/>
        </w:rPr>
        <w:t>RESUME</w:t>
      </w:r>
    </w:p>
    <w:p w:rsidR="00BA5B29" w:rsidRPr="0099615A" w:rsidRDefault="00895724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Republic of Kazakhstan </w:t>
      </w:r>
      <w:proofErr w:type="spellStart"/>
      <w:r w:rsidRPr="0099615A">
        <w:rPr>
          <w:rFonts w:ascii="Times New Roman" w:hAnsi="Times New Roman" w:cs="Times New Roman"/>
          <w:sz w:val="24"/>
          <w:szCs w:val="24"/>
          <w:lang w:val="en-US"/>
        </w:rPr>
        <w:t>Kene</w:t>
      </w:r>
      <w:proofErr w:type="spellEnd"/>
      <w:r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15A">
        <w:rPr>
          <w:rFonts w:ascii="Times New Roman" w:hAnsi="Times New Roman" w:cs="Times New Roman"/>
          <w:sz w:val="24"/>
          <w:szCs w:val="24"/>
          <w:lang w:val="en-US"/>
        </w:rPr>
        <w:t>Azerbaeva</w:t>
      </w:r>
      <w:proofErr w:type="spellEnd"/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str.,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, apt.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BA5B29" w:rsidRPr="0099615A" w:rsidRDefault="00895724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G.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tel.: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870556565568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"mailto:asia5568</w:instrTex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instrText>@mail.</w:instrTex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instrText xml:space="preserve">ru" </w:instrTex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t>asia5568</w:t>
      </w:r>
      <w:r w:rsidRPr="0099615A">
        <w:rPr>
          <w:rStyle w:val="a4"/>
          <w:rFonts w:ascii="Times New Roman" w:hAnsi="Times New Roman" w:cs="Times New Roman"/>
          <w:sz w:val="24"/>
          <w:szCs w:val="24"/>
          <w:lang w:val="kk-KZ"/>
        </w:rPr>
        <w:t>@mail.</w:t>
      </w:r>
      <w:proofErr w:type="spellStart"/>
      <w:r w:rsidRPr="0099615A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615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491F72" w:rsidRPr="0099615A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Date of birth: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26/01/1965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Nationality: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Kazakh.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Citizenship: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Republic of Kazakhstan.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Marital status: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married, three children.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Personal qualities: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punctuality, responsibility, organizational ability.</w:t>
      </w:r>
    </w:p>
    <w:p w:rsidR="00BA5B29" w:rsidRPr="0099615A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BA5B29" w:rsidRPr="0099615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Letter of gratitude</w:t>
      </w:r>
      <w:r w:rsidR="00BA5B29" w:rsidRPr="0099615A">
        <w:rPr>
          <w:rFonts w:ascii="Times New Roman" w:hAnsi="Times New Roman" w:cs="Times New Roman"/>
          <w:sz w:val="24"/>
          <w:szCs w:val="24"/>
          <w:lang w:val="kk-KZ"/>
        </w:rPr>
        <w:t>, diplomas, material incentives (bonuses).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Education:</w:t>
      </w:r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higher, </w:t>
      </w:r>
      <w:r w:rsidR="00491F72" w:rsidRPr="0099615A">
        <w:rPr>
          <w:rFonts w:ascii="Times New Roman" w:hAnsi="Times New Roman" w:cs="Times New Roman"/>
          <w:sz w:val="24"/>
          <w:szCs w:val="24"/>
          <w:lang w:val="en-US"/>
        </w:rPr>
        <w:t>candidate of philological sciences</w:t>
      </w:r>
    </w:p>
    <w:p w:rsidR="00491F72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615A">
        <w:rPr>
          <w:rFonts w:ascii="Times New Roman" w:hAnsi="Times New Roman" w:cs="Times New Roman"/>
          <w:b/>
          <w:sz w:val="28"/>
          <w:szCs w:val="28"/>
          <w:lang w:val="kk-KZ"/>
        </w:rPr>
        <w:t>Pe</w:t>
      </w:r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en-US"/>
        </w:rPr>
        <w:t xml:space="preserve">1991 2021 - Senior Lecturer, Department of History and Political Science, Faculty of Humanities, </w:t>
      </w:r>
      <w:proofErr w:type="spellStart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en-US"/>
        </w:rPr>
        <w:t>Shakarim</w:t>
      </w:r>
      <w:proofErr w:type="spellEnd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en-US"/>
        </w:rPr>
        <w:t xml:space="preserve"> University, </w:t>
      </w:r>
      <w:proofErr w:type="spellStart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en-US"/>
        </w:rPr>
        <w:t>Semey</w:t>
      </w:r>
      <w:proofErr w:type="spellEnd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en-US"/>
        </w:rPr>
        <w:t>.</w:t>
      </w:r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 2021-2022 - methodologist of the department of educational and methodological management of </w:t>
      </w:r>
      <w:proofErr w:type="spellStart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>KazUTB</w:t>
      </w:r>
      <w:proofErr w:type="spellEnd"/>
      <w:r w:rsidR="00453123" w:rsidRPr="0099615A">
        <w:rPr>
          <w:rStyle w:val="q4iawc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  <w:t xml:space="preserve"> JSC 2022 - Senior Lecturer of the Department of Social and Humanitarian Disciplines of the Faculty of Economics and Service.</w:t>
      </w:r>
      <w:r w:rsidRPr="0099615A">
        <w:rPr>
          <w:rFonts w:ascii="Times New Roman" w:hAnsi="Times New Roman" w:cs="Times New Roman"/>
          <w:b/>
          <w:sz w:val="28"/>
          <w:szCs w:val="28"/>
          <w:lang w:val="kk-KZ"/>
        </w:rPr>
        <w:t>dagogical activity: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Language skills: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Kazakh is my native language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>, I am fluent in Russian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with a dictionary.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Computer skills: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Windows 7, Windows 10 Word, Excel, Internet.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b/>
          <w:sz w:val="24"/>
          <w:szCs w:val="24"/>
          <w:lang w:val="kk-KZ"/>
        </w:rPr>
        <w:t>Scientific publications:</w:t>
      </w:r>
    </w:p>
    <w:p w:rsidR="00BA5B29" w:rsidRPr="0099615A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1. Articles - 2 </w:t>
      </w:r>
      <w:r w:rsidRPr="0099615A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>2. Study guide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- "</w:t>
      </w:r>
      <w:proofErr w:type="spellStart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>Filosofia</w:t>
      </w:r>
      <w:proofErr w:type="spellEnd"/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3.5 </w:t>
      </w:r>
      <w:r w:rsidR="00491F72" w:rsidRPr="009961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61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B29" w:rsidRPr="0099615A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>Study guide - "</w:t>
      </w:r>
      <w:proofErr w:type="spellStart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>Filosofia</w:t>
      </w:r>
      <w:proofErr w:type="spellEnd"/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895724" w:rsidRPr="0099615A">
        <w:rPr>
          <w:rFonts w:ascii="Times New Roman" w:hAnsi="Times New Roman" w:cs="Times New Roman"/>
          <w:sz w:val="24"/>
          <w:szCs w:val="24"/>
          <w:lang w:val="kk-KZ"/>
        </w:rPr>
        <w:t>–</w:t>
      </w:r>
      <w:proofErr w:type="spellStart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895724" w:rsidRPr="00996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F72" w:rsidRPr="0099615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91F72" w:rsidRPr="0099615A">
        <w:rPr>
          <w:rFonts w:ascii="Times New Roman" w:hAnsi="Times New Roman" w:cs="Times New Roman"/>
          <w:sz w:val="24"/>
          <w:szCs w:val="24"/>
          <w:lang w:val="en-US"/>
        </w:rPr>
        <w:t>v.</w:t>
      </w:r>
      <w:bookmarkEnd w:id="0"/>
    </w:p>
    <w:sectPr w:rsidR="00BA5B29" w:rsidRPr="0099615A" w:rsidSect="00BB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08E6"/>
    <w:multiLevelType w:val="hybridMultilevel"/>
    <w:tmpl w:val="412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E"/>
    <w:rsid w:val="000158C0"/>
    <w:rsid w:val="00140331"/>
    <w:rsid w:val="001803AE"/>
    <w:rsid w:val="002408D3"/>
    <w:rsid w:val="002F1DAE"/>
    <w:rsid w:val="00355B67"/>
    <w:rsid w:val="0043362F"/>
    <w:rsid w:val="00453123"/>
    <w:rsid w:val="00453CA3"/>
    <w:rsid w:val="00491F72"/>
    <w:rsid w:val="00510752"/>
    <w:rsid w:val="005C3605"/>
    <w:rsid w:val="005F1566"/>
    <w:rsid w:val="00606AFB"/>
    <w:rsid w:val="00606CDA"/>
    <w:rsid w:val="00704690"/>
    <w:rsid w:val="00753185"/>
    <w:rsid w:val="00803943"/>
    <w:rsid w:val="00843850"/>
    <w:rsid w:val="00895724"/>
    <w:rsid w:val="0092670E"/>
    <w:rsid w:val="00944B5A"/>
    <w:rsid w:val="0099615A"/>
    <w:rsid w:val="009E1B9C"/>
    <w:rsid w:val="00AB1833"/>
    <w:rsid w:val="00AD0D76"/>
    <w:rsid w:val="00B24400"/>
    <w:rsid w:val="00B90237"/>
    <w:rsid w:val="00BA5B29"/>
    <w:rsid w:val="00BB197D"/>
    <w:rsid w:val="00BB2793"/>
    <w:rsid w:val="00C7651E"/>
    <w:rsid w:val="00CE6035"/>
    <w:rsid w:val="00D01444"/>
    <w:rsid w:val="00D70D7F"/>
    <w:rsid w:val="00F04280"/>
    <w:rsid w:val="00F53F7E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3DEA-ECC1-4395-898B-FAF95103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690"/>
    <w:rPr>
      <w:color w:val="0000FF" w:themeColor="hyperlink"/>
      <w:u w:val="single"/>
    </w:rPr>
  </w:style>
  <w:style w:type="character" w:customStyle="1" w:styleId="q4iawc">
    <w:name w:val="q4iawc"/>
    <w:basedOn w:val="a0"/>
    <w:rsid w:val="0045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Админ</cp:lastModifiedBy>
  <cp:revision>5</cp:revision>
  <dcterms:created xsi:type="dcterms:W3CDTF">2022-05-06T04:59:00Z</dcterms:created>
  <dcterms:modified xsi:type="dcterms:W3CDTF">2022-09-28T07:45:00Z</dcterms:modified>
</cp:coreProperties>
</file>